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C010" w14:textId="77777777" w:rsidR="00CD0689" w:rsidRPr="00112914" w:rsidRDefault="00CD0689" w:rsidP="00CD0689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1F2E6A1" w14:textId="77777777" w:rsidR="00CD0689" w:rsidRDefault="00CD0689" w:rsidP="00CD06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ENCAMINHAMENTO PARA ISENÇÃO DE ITBI </w:t>
      </w:r>
    </w:p>
    <w:p w14:paraId="2E866689" w14:textId="182CAE76" w:rsidR="00CD0689" w:rsidRPr="00053FC6" w:rsidRDefault="00CD0689" w:rsidP="00CD0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>ulho</w:t>
      </w:r>
      <w:r>
        <w:rPr>
          <w:rFonts w:ascii="Arial" w:hAnsi="Arial" w:cs="Arial"/>
          <w:b/>
          <w:sz w:val="28"/>
          <w:szCs w:val="28"/>
        </w:rPr>
        <w:t>/2025</w:t>
      </w:r>
    </w:p>
    <w:p w14:paraId="75186A83" w14:textId="77777777" w:rsidR="00CD0689" w:rsidRDefault="00CD0689" w:rsidP="00CD06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67"/>
        <w:gridCol w:w="8613"/>
        <w:gridCol w:w="1276"/>
      </w:tblGrid>
      <w:tr w:rsidR="00CD0689" w14:paraId="0982CFC0" w14:textId="77777777" w:rsidTr="00546DA2">
        <w:trPr>
          <w:trHeight w:val="302"/>
        </w:trPr>
        <w:tc>
          <w:tcPr>
            <w:tcW w:w="567" w:type="dxa"/>
            <w:shd w:val="clear" w:color="auto" w:fill="BFBFBF" w:themeFill="background1" w:themeFillShade="BF"/>
          </w:tcPr>
          <w:p w14:paraId="44BB0E23" w14:textId="77777777" w:rsidR="00CD0689" w:rsidRPr="008748C8" w:rsidRDefault="00CD0689" w:rsidP="00546DA2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613" w:type="dxa"/>
            <w:shd w:val="clear" w:color="auto" w:fill="BFBFBF" w:themeFill="background1" w:themeFillShade="BF"/>
          </w:tcPr>
          <w:p w14:paraId="571A39F1" w14:textId="77777777" w:rsidR="00CD0689" w:rsidRPr="00CD2720" w:rsidRDefault="00CD0689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2DBB9A" w14:textId="77777777" w:rsidR="00CD0689" w:rsidRPr="00CD2720" w:rsidRDefault="00CD0689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MÊS </w:t>
            </w:r>
          </w:p>
        </w:tc>
      </w:tr>
      <w:tr w:rsidR="00CD0689" w14:paraId="53B9C63E" w14:textId="77777777" w:rsidTr="00546DA2">
        <w:trPr>
          <w:trHeight w:val="400"/>
        </w:trPr>
        <w:tc>
          <w:tcPr>
            <w:tcW w:w="567" w:type="dxa"/>
          </w:tcPr>
          <w:p w14:paraId="505DCC3B" w14:textId="320B6CD2" w:rsidR="00CD0689" w:rsidRDefault="00CD0689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14:paraId="3970D06C" w14:textId="77777777" w:rsidR="00CD0689" w:rsidRDefault="00CD0689" w:rsidP="00546DA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Alany</w:t>
            </w:r>
            <w:proofErr w:type="spellEnd"/>
            <w:r>
              <w:rPr>
                <w:b/>
                <w:sz w:val="28"/>
                <w:szCs w:val="28"/>
              </w:rPr>
              <w:t xml:space="preserve"> Souza Bortolin</w:t>
            </w:r>
          </w:p>
        </w:tc>
        <w:tc>
          <w:tcPr>
            <w:tcW w:w="1276" w:type="dxa"/>
          </w:tcPr>
          <w:p w14:paraId="37F882AC" w14:textId="77777777" w:rsidR="00CD0689" w:rsidRDefault="00CD0689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</w:tr>
    </w:tbl>
    <w:p w14:paraId="7A3627DD" w14:textId="77777777" w:rsidR="00CD0689" w:rsidRDefault="00CD0689" w:rsidP="00CD0689"/>
    <w:p w14:paraId="0AA4521C" w14:textId="77777777" w:rsidR="00CD0689" w:rsidRDefault="00CD0689" w:rsidP="00CD0689">
      <w:pPr>
        <w:tabs>
          <w:tab w:val="left" w:pos="7260"/>
        </w:tabs>
      </w:pPr>
      <w:r>
        <w:tab/>
      </w:r>
    </w:p>
    <w:p w14:paraId="5CEEA35C" w14:textId="77777777" w:rsidR="00CD0689" w:rsidRDefault="00CD0689" w:rsidP="00CD0689"/>
    <w:p w14:paraId="49FDDA30" w14:textId="77777777" w:rsidR="00CD0689" w:rsidRDefault="00CD0689" w:rsidP="00CD0689"/>
    <w:p w14:paraId="3C070705" w14:textId="77777777" w:rsidR="00CD0689" w:rsidRDefault="00CD0689"/>
    <w:sectPr w:rsidR="00CD0689" w:rsidSect="00CD0689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2E25" w14:textId="77777777" w:rsidR="00CD0689" w:rsidRDefault="00CD0689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4AE08A2" wp14:editId="538E14FA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F898" w14:textId="77777777" w:rsidR="00CD0689" w:rsidRPr="00D8201A" w:rsidRDefault="00CD0689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7AAD7" wp14:editId="62F1C2C9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209386B5" w14:textId="77777777" w:rsidR="00CD0689" w:rsidRPr="00D8201A" w:rsidRDefault="00CD0689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56A39D07" w14:textId="77777777" w:rsidR="00CD0689" w:rsidRPr="00AE6DFB" w:rsidRDefault="00CD0689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9"/>
    <w:rsid w:val="004A5215"/>
    <w:rsid w:val="00C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3030"/>
  <w15:chartTrackingRefBased/>
  <w15:docId w15:val="{CBD28BED-AA3D-41FF-9434-2A373C9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89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D06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06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6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6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6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6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6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6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6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68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68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6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6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6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6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D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68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D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068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D06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68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D068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68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0689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CD0689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2025-09-03T13:02:00Z</dcterms:created>
  <dcterms:modified xsi:type="dcterms:W3CDTF">2025-09-03T13:06:00Z</dcterms:modified>
</cp:coreProperties>
</file>